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E637D" w14:textId="77777777" w:rsidR="00834160" w:rsidRDefault="00834160" w:rsidP="0083416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6523EDC9" w14:textId="77777777" w:rsidR="00834160" w:rsidRDefault="00834160" w:rsidP="0083416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222BB885" w14:textId="77777777" w:rsidR="00834160" w:rsidRDefault="00834160" w:rsidP="0083416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3389D63A" w14:textId="77777777" w:rsidR="00834160" w:rsidRDefault="00834160" w:rsidP="0083416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63D97C6" w14:textId="77777777" w:rsidR="00834160" w:rsidRDefault="00834160" w:rsidP="0083416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7DAE4648" w14:textId="49EC386D" w:rsidR="00834160" w:rsidRDefault="00834160" w:rsidP="0083416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INDICAÇÃO Nº</w:t>
      </w:r>
      <w:r>
        <w:rPr>
          <w:rFonts w:ascii="Courier New" w:hAnsi="Courier New" w:cs="Courier New"/>
          <w:b/>
          <w:bCs/>
          <w:szCs w:val="28"/>
        </w:rPr>
        <w:t>64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21CB32F7" w14:textId="77777777" w:rsidR="00834160" w:rsidRDefault="00834160" w:rsidP="00834160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0B6EFC7C" w14:textId="77777777" w:rsidR="00834160" w:rsidRDefault="00834160" w:rsidP="00834160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3BD8D0DA" w14:textId="77777777" w:rsidR="00834160" w:rsidRDefault="00834160" w:rsidP="00834160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 xml:space="preserve">, na forma regimental, que o Excelentíssimo Prefeito, juntamente com as Secretarias competentes, promova a substituição do computador na UBS Prefeito José </w:t>
      </w:r>
      <w:proofErr w:type="spellStart"/>
      <w:r>
        <w:rPr>
          <w:rFonts w:ascii="Courier New" w:hAnsi="Courier New" w:cs="Courier New"/>
          <w:szCs w:val="28"/>
        </w:rPr>
        <w:t>Eronis</w:t>
      </w:r>
      <w:proofErr w:type="spellEnd"/>
      <w:r>
        <w:rPr>
          <w:rFonts w:ascii="Courier New" w:hAnsi="Courier New" w:cs="Courier New"/>
          <w:szCs w:val="28"/>
        </w:rPr>
        <w:t xml:space="preserve"> Barbosa da Silva.</w:t>
      </w:r>
    </w:p>
    <w:p w14:paraId="07D110B1" w14:textId="77777777" w:rsidR="00834160" w:rsidRDefault="00834160" w:rsidP="00834160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7A7A1370" w14:textId="77777777" w:rsidR="00834160" w:rsidRDefault="00834160" w:rsidP="00834160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3848B848" w14:textId="77777777" w:rsidR="00834160" w:rsidRDefault="00834160" w:rsidP="00834160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58D28117" w14:textId="77777777" w:rsidR="00834160" w:rsidRDefault="00834160" w:rsidP="00834160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1EAF2E84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Chegou ao nosso conhecimento que o computador existente na triagem da Unidade está com problemas.</w:t>
      </w:r>
    </w:p>
    <w:p w14:paraId="41984BA7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0A9B2D5F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Desta forma, indico a substituição do computador que é de extrema importância para as atividades de atendimento na triagem desta Unidade.</w:t>
      </w:r>
    </w:p>
    <w:p w14:paraId="7E2857F8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CC3C9B7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Certa da atenção que Vossa Excelência dará a indicação, salientamos sua importância.</w:t>
      </w:r>
    </w:p>
    <w:p w14:paraId="2E1E5ECD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E27B8E9" w14:textId="77777777" w:rsidR="00834160" w:rsidRDefault="00834160" w:rsidP="0083416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4EDA5B3" w14:textId="77777777" w:rsidR="00834160" w:rsidRDefault="00834160" w:rsidP="0083416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proofErr w:type="spellStart"/>
      <w:r>
        <w:rPr>
          <w:rFonts w:ascii="Courier New" w:hAnsi="Courier New" w:cs="Courier New"/>
          <w:szCs w:val="28"/>
        </w:rPr>
        <w:t>Mariápolis</w:t>
      </w:r>
      <w:proofErr w:type="spellEnd"/>
      <w:r>
        <w:rPr>
          <w:rFonts w:ascii="Courier New" w:hAnsi="Courier New" w:cs="Courier New"/>
          <w:szCs w:val="28"/>
        </w:rPr>
        <w:t>, 04 de outubro de 2023.</w:t>
      </w:r>
    </w:p>
    <w:p w14:paraId="1BFAA2D0" w14:textId="77777777" w:rsidR="00834160" w:rsidRDefault="00834160" w:rsidP="0083416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944D6C8" w14:textId="77777777" w:rsidR="00834160" w:rsidRDefault="00834160" w:rsidP="00834160">
      <w:pPr>
        <w:pStyle w:val="Recuodecorpodetexto"/>
        <w:ind w:firstLine="0"/>
      </w:pPr>
    </w:p>
    <w:p w14:paraId="60F0B2F6" w14:textId="77777777" w:rsidR="00834160" w:rsidRDefault="00834160" w:rsidP="0083416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Carlos Pereira Amorim</w:t>
      </w:r>
      <w:r>
        <w:rPr>
          <w:rFonts w:ascii="Courier New" w:hAnsi="Courier New" w:cs="Courier New"/>
          <w:szCs w:val="28"/>
        </w:rPr>
        <w:t xml:space="preserve"> </w:t>
      </w:r>
    </w:p>
    <w:p w14:paraId="0D0E6E66" w14:textId="77777777" w:rsidR="00834160" w:rsidRDefault="00834160" w:rsidP="0083416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Presidente da Câmara </w:t>
      </w:r>
    </w:p>
    <w:p w14:paraId="7DADE929" w14:textId="77777777" w:rsidR="00834160" w:rsidRDefault="00834160" w:rsidP="0083416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13D6CD3F" w14:textId="77777777" w:rsidR="00834160" w:rsidRPr="004914E2" w:rsidRDefault="00834160" w:rsidP="00834160">
      <w:pPr>
        <w:ind w:firstLine="1701"/>
        <w:jc w:val="both"/>
        <w:rPr>
          <w:rFonts w:ascii="Arial" w:hAnsi="Arial" w:cs="Arial"/>
          <w:szCs w:val="26"/>
        </w:rPr>
      </w:pPr>
    </w:p>
    <w:p w14:paraId="328CAD66" w14:textId="77777777" w:rsidR="00834160" w:rsidRPr="00892405" w:rsidRDefault="00834160" w:rsidP="00834160"/>
    <w:p w14:paraId="40337E71" w14:textId="77777777" w:rsidR="00A84DE1" w:rsidRDefault="00A84DE1"/>
    <w:sectPr w:rsidR="00A84DE1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4EEC8" w14:textId="77777777" w:rsidR="006466A1" w:rsidRDefault="00834160">
    <w:pPr>
      <w:pStyle w:val="Cabealho"/>
    </w:pPr>
  </w:p>
  <w:p w14:paraId="3EA9487F" w14:textId="77777777" w:rsidR="006466A1" w:rsidRDefault="00834160">
    <w:pPr>
      <w:pStyle w:val="Cabealho"/>
    </w:pPr>
  </w:p>
  <w:p w14:paraId="7F4F01CE" w14:textId="77777777" w:rsidR="006466A1" w:rsidRDefault="00834160">
    <w:pPr>
      <w:pStyle w:val="Cabealho"/>
    </w:pPr>
  </w:p>
  <w:p w14:paraId="15053B97" w14:textId="77777777" w:rsidR="006466A1" w:rsidRDefault="008341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04E"/>
    <w:rsid w:val="00834160"/>
    <w:rsid w:val="0086504E"/>
    <w:rsid w:val="00A8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3C7DC"/>
  <w15:chartTrackingRefBased/>
  <w15:docId w15:val="{20486617-C823-4A5F-AE5A-065A59CA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3416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83416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34160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34160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551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2023-10-03T19:38:00Z</dcterms:created>
  <dcterms:modified xsi:type="dcterms:W3CDTF">2023-10-03T19:38:00Z</dcterms:modified>
</cp:coreProperties>
</file>